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302C5" w14:textId="77777777" w:rsidR="004E535C" w:rsidRPr="00ED535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D535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D535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D535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D535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D535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D5353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ED535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D535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D5353">
        <w:rPr>
          <w:b/>
          <w:i/>
          <w:noProof/>
          <w:sz w:val="28"/>
          <w:lang w:val="sv-SE"/>
        </w:rPr>
        <w:t>SP-251484</w:t>
      </w:r>
      <w:r w:rsidR="00784730">
        <w:rPr>
          <w:b/>
          <w:i/>
          <w:noProof/>
          <w:sz w:val="28"/>
        </w:rPr>
        <w:fldChar w:fldCharType="end"/>
      </w:r>
    </w:p>
    <w:p w14:paraId="6A4DF2B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B663F2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C92D7F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873520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23.180 for MCIOPS, TEI18</w:t>
      </w:r>
      <w:r w:rsidR="00784730">
        <w:rPr>
          <w:rFonts w:ascii="Arial" w:hAnsi="Arial" w:cs="Arial"/>
          <w:b/>
          <w:bCs/>
        </w:rPr>
        <w:fldChar w:fldCharType="end"/>
      </w:r>
    </w:p>
    <w:p w14:paraId="1B1DCA3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60E2FE9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F4CB3B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96CE9E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579104F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814F2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C6572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0A07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C7DB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8345B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97241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519D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6230B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97CCE8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40C96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1FDE9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E9499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B9C2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1F99" w14:paraId="1EEAAAAE" w14:textId="77777777">
        <w:tc>
          <w:tcPr>
            <w:tcW w:w="879" w:type="dxa"/>
          </w:tcPr>
          <w:p w14:paraId="4073A8B3" w14:textId="77777777" w:rsidR="008D1F99" w:rsidRDefault="00000000">
            <w:r>
              <w:rPr>
                <w:sz w:val="16"/>
                <w:szCs w:val="16"/>
              </w:rPr>
              <w:t>23.180</w:t>
            </w:r>
          </w:p>
        </w:tc>
        <w:tc>
          <w:tcPr>
            <w:tcW w:w="637" w:type="dxa"/>
          </w:tcPr>
          <w:p w14:paraId="301BBA90" w14:textId="77777777" w:rsidR="008D1F99" w:rsidRDefault="00000000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32D0F07E" w14:textId="77777777" w:rsidR="008D1F99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A6E4DF" w14:textId="77777777" w:rsidR="008D1F99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A70358" w14:textId="77777777" w:rsidR="008D1F99" w:rsidRDefault="00000000">
            <w:r>
              <w:rPr>
                <w:sz w:val="16"/>
                <w:szCs w:val="16"/>
              </w:rPr>
              <w:t>Removing ENs in Rel-18</w:t>
            </w:r>
          </w:p>
        </w:tc>
        <w:tc>
          <w:tcPr>
            <w:tcW w:w="517" w:type="dxa"/>
          </w:tcPr>
          <w:p w14:paraId="5F3839FB" w14:textId="77777777" w:rsidR="008D1F99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154B6C" w14:textId="77777777" w:rsidR="008D1F99" w:rsidRDefault="00000000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AFB1DAA" w14:textId="77777777" w:rsidR="008D1F99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EADDBC6" w14:textId="77777777" w:rsidR="008D1F99" w:rsidRDefault="00000000">
            <w:r>
              <w:rPr>
                <w:sz w:val="16"/>
                <w:szCs w:val="16"/>
              </w:rPr>
              <w:t>S6-255164</w:t>
            </w:r>
          </w:p>
        </w:tc>
        <w:tc>
          <w:tcPr>
            <w:tcW w:w="1597" w:type="dxa"/>
          </w:tcPr>
          <w:p w14:paraId="0ED50CAE" w14:textId="77777777" w:rsidR="008D1F99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542935" w14:textId="77777777" w:rsidR="008D1F99" w:rsidRDefault="00000000">
            <w:r>
              <w:rPr>
                <w:sz w:val="16"/>
                <w:szCs w:val="16"/>
              </w:rPr>
              <w:t>MCIOPS, TEI18</w:t>
            </w:r>
          </w:p>
        </w:tc>
        <w:tc>
          <w:tcPr>
            <w:tcW w:w="2323" w:type="dxa"/>
          </w:tcPr>
          <w:p w14:paraId="1DBDA05C" w14:textId="77777777" w:rsidR="008D1F99" w:rsidRDefault="00000000">
            <w:r>
              <w:rPr>
                <w:sz w:val="16"/>
                <w:szCs w:val="16"/>
              </w:rPr>
              <w:t>8.1.1.1 and 10.1.1</w:t>
            </w:r>
          </w:p>
        </w:tc>
        <w:tc>
          <w:tcPr>
            <w:tcW w:w="998" w:type="dxa"/>
          </w:tcPr>
          <w:p w14:paraId="0EBDB58D" w14:textId="2BB84964" w:rsidR="008D1F99" w:rsidRDefault="008D1F99"/>
        </w:tc>
      </w:tr>
    </w:tbl>
    <w:p w14:paraId="2BA2A17D" w14:textId="77777777" w:rsidR="004E535C" w:rsidRDefault="004E535C"/>
    <w:p w14:paraId="191A0ECE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C257D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8D1F99"/>
    <w:rsid w:val="009A3885"/>
    <w:rsid w:val="00B54369"/>
    <w:rsid w:val="00BF1EB6"/>
    <w:rsid w:val="00D70574"/>
    <w:rsid w:val="00ED535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D48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SP-251484</vt:lpwstr>
  </property>
  <property fmtid="{D5CDD505-2E9C-101B-9397-08002B2CF9AE}" pid="9" name="CrpackTitle">
    <vt:lpwstr>Rel-18 CRs to TS 23.180 for MCIOPS, TEI18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